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5" w:rsidRDefault="008174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I</w:t>
      </w:r>
      <w:bookmarkStart w:id="0" w:name="_GoBack"/>
      <w:bookmarkEnd w:id="0"/>
      <w:r w:rsidR="0023244A">
        <w:rPr>
          <w:rFonts w:ascii="Times New Roman" w:hAnsi="Times New Roman" w:cs="Times New Roman"/>
          <w:sz w:val="28"/>
        </w:rPr>
        <w:t xml:space="preserve">  25.06.2020</w:t>
      </w:r>
    </w:p>
    <w:p w:rsidR="009C4EC1" w:rsidRDefault="009C4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033E99" w:rsidRPr="00033E99">
        <w:rPr>
          <w:rFonts w:ascii="Times New Roman" w:hAnsi="Times New Roman" w:cs="Times New Roman"/>
          <w:sz w:val="28"/>
          <w:highlight w:val="yellow"/>
        </w:rPr>
        <w:t>Dziękujemy Panu Bogu za mijający rok szkolny.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przesyłam Wam tablicę multimedialną, która zawiera bardzo ciekawą katechezą w sam raz na obecny czas – oczekiwanie na wakacje.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817493">
      <w:pPr>
        <w:rPr>
          <w:rFonts w:ascii="Times New Roman" w:hAnsi="Times New Roman" w:cs="Times New Roman"/>
          <w:sz w:val="28"/>
        </w:rPr>
      </w:pPr>
      <w:hyperlink r:id="rId5" w:history="1">
        <w:r w:rsidR="00033E99" w:rsidRPr="00B86540">
          <w:rPr>
            <w:rStyle w:val="Hipercze"/>
            <w:rFonts w:ascii="Times New Roman" w:hAnsi="Times New Roman" w:cs="Times New Roman"/>
            <w:sz w:val="28"/>
          </w:rPr>
          <w:t>https://view.genial.ly/5ee7290fa1a8010d900d4e57/personal-branding-katecheza-na-wakacje-smiling-face?fbclid=IwAR2XBonI6palNFApXW77YNyzPBFgT1hvMgGUdHqp7rStDkh6ArfL7Zegsrk</w:t>
        </w:r>
      </w:hyperlink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  <w:r w:rsidR="0023244A">
        <w:rPr>
          <w:rFonts w:ascii="Times New Roman" w:hAnsi="Times New Roman" w:cs="Times New Roman"/>
          <w:sz w:val="28"/>
        </w:rPr>
        <w:t xml:space="preserve"> i życzę spokojnych i udanych wakacji!</w:t>
      </w:r>
    </w:p>
    <w:p w:rsidR="00033E99" w:rsidRPr="009C4EC1" w:rsidRDefault="00033E99">
      <w:pPr>
        <w:rPr>
          <w:rFonts w:ascii="Times New Roman" w:hAnsi="Times New Roman" w:cs="Times New Roman"/>
          <w:sz w:val="28"/>
        </w:rPr>
      </w:pPr>
    </w:p>
    <w:sectPr w:rsidR="00033E99" w:rsidRPr="009C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1"/>
    <w:rsid w:val="00033E99"/>
    <w:rsid w:val="0023244A"/>
    <w:rsid w:val="00817493"/>
    <w:rsid w:val="00850DF5"/>
    <w:rsid w:val="009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7290fa1a8010d900d4e57/personal-branding-katecheza-na-wakacje-smiling-face?fbclid=IwAR2XBonI6palNFApXW77YNyzPBFgT1hvMgGUdHqp7rStDkh6ArfL7Zegs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2020-06-24T19:40:00Z</dcterms:created>
  <dcterms:modified xsi:type="dcterms:W3CDTF">2020-06-24T19:40:00Z</dcterms:modified>
</cp:coreProperties>
</file>