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10" w:rsidRDefault="006A3610" w:rsidP="006A3610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DB7026">
        <w:rPr>
          <w:b/>
          <w:sz w:val="28"/>
          <w:szCs w:val="28"/>
        </w:rPr>
        <w:t xml:space="preserve">O społeczności użytkowników </w:t>
      </w:r>
      <w:proofErr w:type="spellStart"/>
      <w:r w:rsidR="00DB7026">
        <w:rPr>
          <w:b/>
          <w:sz w:val="28"/>
          <w:szCs w:val="28"/>
        </w:rPr>
        <w:t>Scratcha</w:t>
      </w:r>
      <w:proofErr w:type="spellEnd"/>
      <w:r w:rsidR="00DB7026">
        <w:rPr>
          <w:b/>
          <w:sz w:val="28"/>
          <w:szCs w:val="28"/>
        </w:rPr>
        <w:t>.</w:t>
      </w:r>
    </w:p>
    <w:p w:rsidR="0052697C" w:rsidRDefault="0052697C" w:rsidP="006A3610">
      <w:pPr>
        <w:jc w:val="both"/>
        <w:outlineLvl w:val="0"/>
        <w:rPr>
          <w:sz w:val="28"/>
          <w:szCs w:val="28"/>
        </w:rPr>
      </w:pPr>
    </w:p>
    <w:p w:rsidR="00174054" w:rsidRDefault="00174054" w:rsidP="006A3610">
      <w:pPr>
        <w:jc w:val="both"/>
        <w:outlineLvl w:val="0"/>
        <w:rPr>
          <w:b/>
        </w:rPr>
      </w:pPr>
      <w:r w:rsidRPr="00174054">
        <w:rPr>
          <w:b/>
        </w:rPr>
        <w:t>Zadania dla Uczniów chętnych</w:t>
      </w:r>
    </w:p>
    <w:p w:rsidR="00174054" w:rsidRPr="00174054" w:rsidRDefault="00174054" w:rsidP="006A3610">
      <w:pPr>
        <w:jc w:val="both"/>
        <w:outlineLvl w:val="0"/>
        <w:rPr>
          <w:b/>
          <w:sz w:val="28"/>
          <w:szCs w:val="28"/>
        </w:rPr>
      </w:pPr>
    </w:p>
    <w:p w:rsidR="006A3610" w:rsidRPr="0052697C" w:rsidRDefault="00200091" w:rsidP="0052697C">
      <w:pPr>
        <w:jc w:val="both"/>
      </w:pPr>
      <w:r w:rsidRPr="0052697C">
        <w:t xml:space="preserve">Zadania </w:t>
      </w:r>
      <w:r w:rsidR="00174054">
        <w:t>do zrealizowania</w:t>
      </w:r>
      <w:r w:rsidRPr="0052697C">
        <w:t>:</w:t>
      </w:r>
    </w:p>
    <w:p w:rsidR="00C31EDE" w:rsidRDefault="00DB7026" w:rsidP="00C31EDE">
      <w:pPr>
        <w:pStyle w:val="Akapitzlist"/>
        <w:numPr>
          <w:ilvl w:val="0"/>
          <w:numId w:val="5"/>
        </w:numPr>
      </w:pPr>
      <w:r>
        <w:t xml:space="preserve">Obejrzyj film jeśli nie jesteś jeszcze użytkownikiem społeczności </w:t>
      </w:r>
      <w:proofErr w:type="spellStart"/>
      <w:r>
        <w:t>Scratch</w:t>
      </w:r>
      <w:proofErr w:type="spellEnd"/>
      <w:r>
        <w:t xml:space="preserve"> a chcesz</w:t>
      </w:r>
      <w:r w:rsidR="00200091">
        <w:t xml:space="preserve"> do niej</w:t>
      </w:r>
      <w:r>
        <w:t xml:space="preserve"> dołą</w:t>
      </w:r>
      <w:r w:rsidR="00200091">
        <w:t xml:space="preserve">czyć </w:t>
      </w:r>
    </w:p>
    <w:p w:rsidR="00DB7026" w:rsidRDefault="00855BCA" w:rsidP="00DB7026">
      <w:pPr>
        <w:pStyle w:val="Akapitzlist"/>
      </w:pPr>
      <w:hyperlink r:id="rId5" w:history="1">
        <w:r w:rsidR="00DB7026">
          <w:rPr>
            <w:rStyle w:val="Hipercze"/>
          </w:rPr>
          <w:t>https://www.youtube.com/watch?v=2NLvPGJtrG4</w:t>
        </w:r>
      </w:hyperlink>
    </w:p>
    <w:p w:rsidR="00DB7026" w:rsidRDefault="00DB7026" w:rsidP="00DB7026">
      <w:pPr>
        <w:pStyle w:val="Akapitzlist"/>
        <w:numPr>
          <w:ilvl w:val="0"/>
          <w:numId w:val="5"/>
        </w:numPr>
      </w:pPr>
      <w:r>
        <w:t>Dowiedz się jak udostępniać s</w:t>
      </w:r>
      <w:r w:rsidR="0052697C">
        <w:t xml:space="preserve">wój projekt. W tym celu </w:t>
      </w:r>
      <w:r>
        <w:t>obejrzyj film</w:t>
      </w:r>
    </w:p>
    <w:p w:rsidR="00DB7026" w:rsidRDefault="00855BCA" w:rsidP="00DB7026">
      <w:pPr>
        <w:pStyle w:val="Akapitzlist"/>
      </w:pPr>
      <w:hyperlink r:id="rId6" w:history="1">
        <w:r w:rsidR="00DB7026">
          <w:rPr>
            <w:rStyle w:val="Hipercze"/>
          </w:rPr>
          <w:t>https://www.youtube.com/watch?v=m4qVRCfL1pg</w:t>
        </w:r>
      </w:hyperlink>
    </w:p>
    <w:p w:rsidR="00200091" w:rsidRDefault="00200091" w:rsidP="00200091">
      <w:pPr>
        <w:pStyle w:val="Akapitzlist"/>
        <w:numPr>
          <w:ilvl w:val="0"/>
          <w:numId w:val="5"/>
        </w:numPr>
      </w:pPr>
      <w:r>
        <w:t>Obej</w:t>
      </w:r>
      <w:r w:rsidR="0052697C">
        <w:t>rzyj projekty dostępne</w:t>
      </w:r>
      <w:r>
        <w:t xml:space="preserve"> w serwisie </w:t>
      </w:r>
      <w:proofErr w:type="spellStart"/>
      <w:r>
        <w:t>Scratch</w:t>
      </w:r>
      <w:proofErr w:type="spellEnd"/>
      <w:r>
        <w:t xml:space="preserve">. Dowiedz się jak modyfikować projekt dodany przez innego użytkownika (podręcznik </w:t>
      </w:r>
      <w:proofErr w:type="spellStart"/>
      <w:r>
        <w:t>str</w:t>
      </w:r>
      <w:proofErr w:type="spellEnd"/>
      <w:r>
        <w:t xml:space="preserve"> 90-91).</w:t>
      </w:r>
    </w:p>
    <w:p w:rsidR="00200091" w:rsidRDefault="00200091" w:rsidP="00DB7026">
      <w:pPr>
        <w:pStyle w:val="Akapitzlist"/>
        <w:numPr>
          <w:ilvl w:val="0"/>
          <w:numId w:val="5"/>
        </w:numPr>
      </w:pPr>
      <w:r>
        <w:t>Możesz też spróbować utworzyć swoje studio do którego dołączyć wybrane projekty (str. 92).</w:t>
      </w:r>
    </w:p>
    <w:p w:rsidR="002D5198" w:rsidRDefault="002D5198" w:rsidP="00C31EDE">
      <w:pPr>
        <w:pStyle w:val="Akapitzlist"/>
        <w:ind w:left="426"/>
      </w:pPr>
    </w:p>
    <w:sectPr w:rsidR="002D5198" w:rsidSect="00C31EDE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48D3"/>
    <w:multiLevelType w:val="hybridMultilevel"/>
    <w:tmpl w:val="7BFC1410"/>
    <w:lvl w:ilvl="0" w:tplc="0DAE2C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F0067"/>
    <w:multiLevelType w:val="hybridMultilevel"/>
    <w:tmpl w:val="54F4A9E0"/>
    <w:lvl w:ilvl="0" w:tplc="85F8E712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6118E"/>
    <w:multiLevelType w:val="hybridMultilevel"/>
    <w:tmpl w:val="E3BEA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676CE"/>
    <w:multiLevelType w:val="hybridMultilevel"/>
    <w:tmpl w:val="219E0796"/>
    <w:lvl w:ilvl="0" w:tplc="EE3404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A3610"/>
    <w:rsid w:val="00024B55"/>
    <w:rsid w:val="000C09D7"/>
    <w:rsid w:val="000F33D3"/>
    <w:rsid w:val="001457DE"/>
    <w:rsid w:val="001646BF"/>
    <w:rsid w:val="001661B7"/>
    <w:rsid w:val="00174054"/>
    <w:rsid w:val="001A1C07"/>
    <w:rsid w:val="001E140B"/>
    <w:rsid w:val="00200091"/>
    <w:rsid w:val="00253905"/>
    <w:rsid w:val="002D5198"/>
    <w:rsid w:val="003120BE"/>
    <w:rsid w:val="00384AAF"/>
    <w:rsid w:val="003E2D10"/>
    <w:rsid w:val="004156FC"/>
    <w:rsid w:val="0052697C"/>
    <w:rsid w:val="00565B84"/>
    <w:rsid w:val="006830E9"/>
    <w:rsid w:val="006A3610"/>
    <w:rsid w:val="006B3632"/>
    <w:rsid w:val="006B506C"/>
    <w:rsid w:val="007074D0"/>
    <w:rsid w:val="00795C90"/>
    <w:rsid w:val="007B4369"/>
    <w:rsid w:val="00855BCA"/>
    <w:rsid w:val="008946FA"/>
    <w:rsid w:val="008B578A"/>
    <w:rsid w:val="00991CA5"/>
    <w:rsid w:val="009A3398"/>
    <w:rsid w:val="009A3B9D"/>
    <w:rsid w:val="009A4430"/>
    <w:rsid w:val="00A63746"/>
    <w:rsid w:val="00AA23E8"/>
    <w:rsid w:val="00B328BF"/>
    <w:rsid w:val="00B51C30"/>
    <w:rsid w:val="00B572B7"/>
    <w:rsid w:val="00BE279F"/>
    <w:rsid w:val="00C301CE"/>
    <w:rsid w:val="00C31EDE"/>
    <w:rsid w:val="00C52287"/>
    <w:rsid w:val="00CB5600"/>
    <w:rsid w:val="00D542E1"/>
    <w:rsid w:val="00D9342F"/>
    <w:rsid w:val="00DA10B0"/>
    <w:rsid w:val="00DA489E"/>
    <w:rsid w:val="00DB7026"/>
    <w:rsid w:val="00E908B0"/>
    <w:rsid w:val="00FD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610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6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6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36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01C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B70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4qVRCfL1pg" TargetMode="External"/><Relationship Id="rId5" Type="http://schemas.openxmlformats.org/officeDocument/2006/relationships/hyperlink" Target="https://www.youtube.com/watch?v=2NLvPGJtr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2020-04-24T05:31:00Z</dcterms:created>
  <dcterms:modified xsi:type="dcterms:W3CDTF">2020-04-24T05:55:00Z</dcterms:modified>
</cp:coreProperties>
</file>